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FD" w:rsidRPr="001452C9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93284" w:rsidRPr="001452C9" w:rsidRDefault="00593284" w:rsidP="005932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Объявление о проведении закупа медицинских изделий</w:t>
      </w:r>
      <w:r w:rsidR="00C1245E"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лекарственных сре</w:t>
      </w:r>
      <w:proofErr w:type="gramStart"/>
      <w:r w:rsidR="00C1245E"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дств</w:t>
      </w:r>
      <w:r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сп</w:t>
      </w:r>
      <w:proofErr w:type="gramEnd"/>
      <w:r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особом </w:t>
      </w:r>
      <w:r w:rsidR="00DD102C"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запроса ценовых предложений</w:t>
      </w:r>
      <w:r w:rsidR="007510DB"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№</w:t>
      </w:r>
      <w:r w:rsidR="00B61E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7510DB"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от</w:t>
      </w:r>
      <w:r w:rsidR="001452C9"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61E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08</w:t>
      </w:r>
      <w:r w:rsidR="007510DB"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61E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август</w:t>
      </w:r>
      <w:r w:rsidR="001452C9"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61E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2024</w:t>
      </w:r>
      <w:r w:rsidR="007510DB"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</w:t>
      </w:r>
    </w:p>
    <w:p w:rsidR="00593284" w:rsidRPr="001452C9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3446" w:rsidRPr="00252EBE" w:rsidRDefault="00593284" w:rsidP="0076344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Организатор закупа: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Коммунальное государственное предприятие "Центральная районная больница </w:t>
      </w:r>
      <w:proofErr w:type="spellStart"/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Актогайского</w:t>
      </w:r>
      <w:proofErr w:type="spellEnd"/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района" управления здравоохранения Карагандинской области</w:t>
      </w:r>
    </w:p>
    <w:p w:rsidR="00763446" w:rsidRPr="00252EBE" w:rsidRDefault="001452C9" w:rsidP="0076344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252E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РК, Карагандинская область, </w:t>
      </w:r>
      <w:r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Актогайский район с</w:t>
      </w:r>
      <w:proofErr w:type="gramStart"/>
      <w:r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.А</w:t>
      </w:r>
      <w:proofErr w:type="gramEnd"/>
      <w:r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ктогай ул.Оразалина 1</w:t>
      </w:r>
    </w:p>
    <w:p w:rsidR="00763446" w:rsidRPr="00252EBE" w:rsidRDefault="00763446" w:rsidP="0076344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2E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БИН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000440002446</w:t>
      </w:r>
    </w:p>
    <w:p w:rsidR="00763446" w:rsidRPr="00252EBE" w:rsidRDefault="00763446" w:rsidP="0076344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ИИК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KZ836010191000203604</w:t>
      </w:r>
      <w:r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БИК HSBKKZKX </w:t>
      </w:r>
      <w:r w:rsidRPr="00252EBE">
        <w:rPr>
          <w:rFonts w:ascii="Times New Roman" w:hAnsi="Times New Roman" w:cs="Times New Roman"/>
          <w:color w:val="000000" w:themeColor="text1"/>
          <w:sz w:val="26"/>
          <w:szCs w:val="26"/>
        </w:rPr>
        <w:t>ТФ АО «Народный Банк Казахстана»</w:t>
      </w:r>
    </w:p>
    <w:p w:rsidR="00593284" w:rsidRPr="00252EBE" w:rsidRDefault="00593284" w:rsidP="00763446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объявляет о проведении закупа способом </w:t>
      </w:r>
      <w:r w:rsidR="00DD102C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запроса ценовых предложений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медицинских изделий</w:t>
      </w:r>
      <w:r w:rsidR="00C1245E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лекарственных средств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593284" w:rsidRPr="00252EBE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252EBE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закупаемых медицинских изделий</w:t>
      </w:r>
      <w:r w:rsidR="00C1245E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лекарственных средств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их количество и подробная спецификация </w:t>
      </w:r>
      <w:r w:rsidR="00DD102C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указаны в приложении № 1 и 2 к 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документации.</w:t>
      </w:r>
    </w:p>
    <w:p w:rsidR="00593284" w:rsidRPr="00252EBE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63446" w:rsidRPr="00252EBE" w:rsidRDefault="00593284" w:rsidP="0076344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поставки товара: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Коммунальное государственное предприятие "Центральная районная больница </w:t>
      </w:r>
      <w:proofErr w:type="spellStart"/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Актогайского</w:t>
      </w:r>
      <w:proofErr w:type="spellEnd"/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района" управления здравоохранения Карагандинской области</w:t>
      </w:r>
    </w:p>
    <w:p w:rsidR="001452C9" w:rsidRPr="00252EBE" w:rsidRDefault="001452C9" w:rsidP="0076344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</w:p>
    <w:p w:rsidR="001452C9" w:rsidRPr="00252EBE" w:rsidRDefault="001452C9" w:rsidP="0076344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252E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РК, Карагандинская область, </w:t>
      </w:r>
      <w:r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Актогайский район с</w:t>
      </w:r>
      <w:proofErr w:type="gramStart"/>
      <w:r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.А</w:t>
      </w:r>
      <w:proofErr w:type="gramEnd"/>
      <w:r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ктогай ул.Оразалина 1</w:t>
      </w:r>
    </w:p>
    <w:p w:rsidR="00763446" w:rsidRPr="00252EBE" w:rsidRDefault="00593284" w:rsidP="00763446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Срок поставки: </w:t>
      </w:r>
      <w:proofErr w:type="gramStart"/>
      <w:r w:rsidR="00763446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согласно приложения</w:t>
      </w:r>
      <w:proofErr w:type="gramEnd"/>
      <w:r w:rsidR="00763446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 </w:t>
      </w:r>
      <w:r w:rsidR="00DD102C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1 </w:t>
      </w:r>
      <w:r w:rsidR="00763446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Товар должен быть поставлен по адресу: </w:t>
      </w:r>
      <w:r w:rsidR="00763446" w:rsidRPr="00252E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РК, Карагандинская область,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РК, Карагандинская область,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Актогайский район с</w:t>
      </w:r>
      <w:proofErr w:type="gramStart"/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.А</w:t>
      </w:r>
      <w:proofErr w:type="gramEnd"/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ктогай ул.Оразалина 1</w:t>
      </w:r>
    </w:p>
    <w:p w:rsidR="001452C9" w:rsidRPr="00252EBE" w:rsidRDefault="00593284" w:rsidP="0076344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Окончательный срок представления заявок </w:t>
      </w:r>
      <w:r w:rsidR="00522BF3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 </w:t>
      </w:r>
      <w:r w:rsidR="008433EC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17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8433EC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0 часов </w:t>
      </w:r>
      <w:r w:rsidR="001452C9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15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61E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август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B61E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  <w:r w:rsidR="008433EC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63446" w:rsidRPr="00252E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Карагандинская область,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РК, Карагандинская область,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Актогайский район с</w:t>
      </w:r>
      <w:proofErr w:type="gramStart"/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.А</w:t>
      </w:r>
      <w:proofErr w:type="gramEnd"/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ктогай ул.Оразалина 1</w:t>
      </w:r>
    </w:p>
    <w:p w:rsidR="00593284" w:rsidRPr="00252EBE" w:rsidRDefault="00593284" w:rsidP="00763446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Конверты с заявками будут вскрываться в </w:t>
      </w:r>
      <w:r w:rsidR="008433EC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09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.00 часов</w:t>
      </w:r>
      <w:r w:rsidR="00522BF3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452C9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16 </w:t>
      </w:r>
      <w:r w:rsidR="00B61E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августа </w:t>
      </w:r>
      <w:r w:rsidR="00B61E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2024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по следующему адресу: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РК, Карагандинская область,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Актогайский район с</w:t>
      </w:r>
      <w:proofErr w:type="gramStart"/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.А</w:t>
      </w:r>
      <w:proofErr w:type="gramEnd"/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ктогай ул.Оразалина 1</w:t>
      </w:r>
    </w:p>
    <w:p w:rsidR="00593284" w:rsidRPr="00252EBE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Состав комиссии по определению победителей  по закупкам медицинских изделий</w:t>
      </w:r>
      <w:r w:rsidR="00C1245E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лекарственных средств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E430CF" w:rsidRPr="00252EBE" w:rsidRDefault="00E430CF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252EBE" w:rsidRDefault="00593284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Председатель комиссии–</w:t>
      </w:r>
      <w:r w:rsidR="00B61E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Шажалиев Б</w:t>
      </w:r>
      <w:r w:rsidR="001452C9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.</w:t>
      </w:r>
      <w:r w:rsidR="00B61E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Ш.</w:t>
      </w:r>
      <w:r w:rsidR="00DD5F5A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B61E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и.о</w:t>
      </w:r>
      <w:proofErr w:type="gramStart"/>
      <w:r w:rsidR="00B61E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</w:t>
      </w:r>
      <w:proofErr w:type="gramEnd"/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иректор</w:t>
      </w:r>
      <w:r w:rsidR="00B61E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proofErr w:type="spellEnd"/>
    </w:p>
    <w:p w:rsidR="00593284" w:rsidRPr="00252EBE" w:rsidRDefault="00593284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Члены комиссии:</w:t>
      </w:r>
    </w:p>
    <w:p w:rsidR="00593284" w:rsidRPr="00252EBE" w:rsidRDefault="001452C9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Абдрахманова К.Г.-</w:t>
      </w:r>
      <w:r w:rsidR="00593284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63446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главный бухгалтер</w:t>
      </w:r>
    </w:p>
    <w:p w:rsidR="00593284" w:rsidRPr="00252EBE" w:rsidRDefault="001452C9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Түсіпбек М.С.</w:t>
      </w:r>
      <w:r w:rsidR="005467AF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93284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провизор</w:t>
      </w:r>
    </w:p>
    <w:p w:rsidR="001452C9" w:rsidRPr="00252EBE" w:rsidRDefault="00B61EBF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Рахишев Р.Р.</w:t>
      </w:r>
      <w:r w:rsidR="001452C9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-зам.директор по лебечной части</w:t>
      </w:r>
    </w:p>
    <w:p w:rsidR="00593284" w:rsidRPr="00252EBE" w:rsidRDefault="001452C9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Амирха</w:t>
      </w:r>
      <w:bookmarkStart w:id="0" w:name="_GoBack"/>
      <w:bookmarkEnd w:id="0"/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нова К.К-</w:t>
      </w:r>
      <w:r w:rsidR="00593284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старшая мед.сестра</w:t>
      </w:r>
    </w:p>
    <w:p w:rsidR="00593284" w:rsidRPr="00252EBE" w:rsidRDefault="00593284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Секретарь комиссии – </w:t>
      </w:r>
      <w:r w:rsidR="001452C9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Ыбырайкен М.С.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специалист по </w:t>
      </w:r>
      <w:proofErr w:type="spellStart"/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госзакупкам</w:t>
      </w:r>
      <w:proofErr w:type="spellEnd"/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593284" w:rsidRPr="00252EBE" w:rsidRDefault="00593284" w:rsidP="0059328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Потенциальные поставщики, могут присутствовать при вскрытии конвертов с заявками Дополнительную информацию и справку можно получить по телефону: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87103721082</w:t>
      </w:r>
    </w:p>
    <w:sectPr w:rsidR="00593284" w:rsidRPr="00252EBE" w:rsidSect="00252EBE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ADD"/>
    <w:multiLevelType w:val="multilevel"/>
    <w:tmpl w:val="E9F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EB1D89"/>
    <w:multiLevelType w:val="multilevel"/>
    <w:tmpl w:val="ADD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077"/>
    <w:rsid w:val="000E4F32"/>
    <w:rsid w:val="001452C9"/>
    <w:rsid w:val="00250894"/>
    <w:rsid w:val="00252EBE"/>
    <w:rsid w:val="002B4CD0"/>
    <w:rsid w:val="004C6A27"/>
    <w:rsid w:val="004C7077"/>
    <w:rsid w:val="004E122C"/>
    <w:rsid w:val="00522BF3"/>
    <w:rsid w:val="005467AF"/>
    <w:rsid w:val="00593284"/>
    <w:rsid w:val="00621D05"/>
    <w:rsid w:val="0071574D"/>
    <w:rsid w:val="00740E50"/>
    <w:rsid w:val="007510DB"/>
    <w:rsid w:val="00763446"/>
    <w:rsid w:val="008433EC"/>
    <w:rsid w:val="00892194"/>
    <w:rsid w:val="00A97D42"/>
    <w:rsid w:val="00AA7E10"/>
    <w:rsid w:val="00AC640B"/>
    <w:rsid w:val="00B61EBF"/>
    <w:rsid w:val="00C1245E"/>
    <w:rsid w:val="00CA688D"/>
    <w:rsid w:val="00D80C87"/>
    <w:rsid w:val="00DB4B7D"/>
    <w:rsid w:val="00DD102C"/>
    <w:rsid w:val="00DD5F5A"/>
    <w:rsid w:val="00E430CF"/>
    <w:rsid w:val="00E708FD"/>
    <w:rsid w:val="00ED56E5"/>
    <w:rsid w:val="00FA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634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Mokas</cp:lastModifiedBy>
  <cp:revision>11</cp:revision>
  <cp:lastPrinted>2023-02-01T06:54:00Z</cp:lastPrinted>
  <dcterms:created xsi:type="dcterms:W3CDTF">2023-04-13T09:36:00Z</dcterms:created>
  <dcterms:modified xsi:type="dcterms:W3CDTF">2024-08-07T16:10:00Z</dcterms:modified>
</cp:coreProperties>
</file>